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FD" w:rsidRPr="00065B37" w:rsidRDefault="009601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5B37">
        <w:rPr>
          <w:rFonts w:ascii="Times New Roman" w:hAnsi="Times New Roman" w:cs="Times New Roman"/>
          <w:sz w:val="28"/>
          <w:szCs w:val="28"/>
        </w:rPr>
        <w:t>Полезное видео для просмотра и обсуждения родителей с детьми:</w:t>
      </w:r>
    </w:p>
    <w:p w:rsidR="00FA0B79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https://www.youtube.com/watch?v=ZJ8LKGwb26Q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https://yadi.sk/d/wHTgKjjbKYWXQQ/Coronavirus%20Messengers%2045%20sec.mp4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https://cloud.mail.ru/public/5a1f/5uZGcgExd/2_Karantin_family_standart%2Bsubtitles.mp4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https://cloud.mail.ru/public/4STu/39sY8Piuu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https://cloud.mail.ru/public/4iY7/2mGDd1iW4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601FD"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https://www.youtube.com/watch?v=9x4_n-730hY</w:t>
        </w:r>
      </w:hyperlink>
    </w:p>
    <w:p w:rsidR="009601FD" w:rsidRPr="00065B37" w:rsidRDefault="009601FD">
      <w:pPr>
        <w:rPr>
          <w:rFonts w:ascii="Times New Roman" w:hAnsi="Times New Roman" w:cs="Times New Roman"/>
          <w:sz w:val="28"/>
          <w:szCs w:val="28"/>
        </w:rPr>
      </w:pPr>
      <w:r w:rsidRPr="00065B37">
        <w:rPr>
          <w:rFonts w:ascii="Times New Roman" w:hAnsi="Times New Roman" w:cs="Times New Roman"/>
          <w:sz w:val="28"/>
          <w:szCs w:val="28"/>
        </w:rPr>
        <w:t>Полезная информация для просмотра и обсуждения родителей с детьми:</w:t>
      </w:r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1" w:anchor="rec174909590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http://covid-19-info.tilda.ws/06#rec174909590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2" w:anchor="rec174909606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http://covid-19-info.tilda.ws/06#rec174909606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3" w:anchor="rec174909602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http://covid-19-info.tilda.ws/06#rec174909602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4" w:anchor="rec174909611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http://covid-19-info.tilda.ws/06#rec174909611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5" w:anchor="rec174951066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http://covid-19-info.tilda.ws/06#rec174909611covid-19-info.tilda.ws/06#rec174951066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http://covid-19-info.tilda.ws/03</w:t>
        </w:r>
      </w:hyperlink>
    </w:p>
    <w:p w:rsidR="00ED05C4" w:rsidRPr="00065B37" w:rsidRDefault="00065B3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D05C4"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http://covid-19-info.tilda.ws/05</w:t>
        </w:r>
      </w:hyperlink>
    </w:p>
    <w:p w:rsidR="00ED05C4" w:rsidRPr="00065B37" w:rsidRDefault="008530CF">
      <w:pPr>
        <w:rPr>
          <w:rFonts w:ascii="Times New Roman" w:hAnsi="Times New Roman" w:cs="Times New Roman"/>
          <w:sz w:val="28"/>
          <w:szCs w:val="28"/>
        </w:rPr>
      </w:pPr>
      <w:r w:rsidRPr="00065B37">
        <w:rPr>
          <w:rFonts w:ascii="Times New Roman" w:hAnsi="Times New Roman" w:cs="Times New Roman"/>
          <w:sz w:val="28"/>
          <w:szCs w:val="28"/>
        </w:rPr>
        <w:t>Полезная информация для просмотра и обсуждения родителей с детьми на ресурсах города и страны:</w:t>
      </w:r>
    </w:p>
    <w:p w:rsidR="008530CF" w:rsidRPr="00065B37" w:rsidRDefault="008530C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</w:t>
        </w:r>
      </w:hyperlink>
    </w:p>
    <w:p w:rsidR="008530CF" w:rsidRPr="00065B37" w:rsidRDefault="008530C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65B37">
          <w:rPr>
            <w:rStyle w:val="a3"/>
            <w:rFonts w:ascii="Times New Roman" w:hAnsi="Times New Roman" w:cs="Times New Roman"/>
            <w:sz w:val="28"/>
            <w:szCs w:val="28"/>
          </w:rPr>
          <w:t>http://77.rospotrebnadzor.ru/</w:t>
        </w:r>
      </w:hyperlink>
    </w:p>
    <w:p w:rsidR="008530CF" w:rsidRPr="00065B37" w:rsidRDefault="008530C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https://covid19.rosminzdrav.ru/</w:t>
        </w:r>
      </w:hyperlink>
    </w:p>
    <w:p w:rsidR="008530CF" w:rsidRPr="00065B37" w:rsidRDefault="008530CF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065B37">
          <w:rPr>
            <w:rStyle w:val="a3"/>
            <w:rFonts w:ascii="Times New Roman" w:hAnsi="Times New Roman" w:cs="Times New Roman"/>
            <w:sz w:val="28"/>
            <w:szCs w:val="28"/>
          </w:rPr>
          <w:t>https://mosgorzdrav.ru/</w:t>
        </w:r>
      </w:hyperlink>
    </w:p>
    <w:bookmarkEnd w:id="0"/>
    <w:p w:rsidR="008530CF" w:rsidRPr="008530CF" w:rsidRDefault="008530CF">
      <w:pPr>
        <w:rPr>
          <w:rFonts w:ascii="Times New Roman" w:hAnsi="Times New Roman" w:cs="Times New Roman"/>
          <w:sz w:val="28"/>
          <w:szCs w:val="28"/>
        </w:rPr>
      </w:pPr>
    </w:p>
    <w:sectPr w:rsidR="008530CF" w:rsidRPr="008530CF" w:rsidSect="0006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48"/>
    <w:rsid w:val="00065B37"/>
    <w:rsid w:val="008530CF"/>
    <w:rsid w:val="009601FD"/>
    <w:rsid w:val="00BC3148"/>
    <w:rsid w:val="00ED05C4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F048-1B44-48BE-ABC9-AD43B04F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iY7/2mGDd1iW4" TargetMode="External"/><Relationship Id="rId13" Type="http://schemas.openxmlformats.org/officeDocument/2006/relationships/hyperlink" Target="http://covid-19-info.tilda.ws/06" TargetMode="External"/><Relationship Id="rId18" Type="http://schemas.openxmlformats.org/officeDocument/2006/relationships/hyperlink" Target="https://www.rospotrebnadz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sgorzdrav.ru/" TargetMode="External"/><Relationship Id="rId7" Type="http://schemas.openxmlformats.org/officeDocument/2006/relationships/hyperlink" Target="https://cloud.mail.ru/public/4STu/39sY8Piuu" TargetMode="External"/><Relationship Id="rId12" Type="http://schemas.openxmlformats.org/officeDocument/2006/relationships/hyperlink" Target="http://covid-19-info.tilda.ws/06" TargetMode="External"/><Relationship Id="rId17" Type="http://schemas.openxmlformats.org/officeDocument/2006/relationships/hyperlink" Target="http://covid-19-info.tilda.ws/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vid-19-info.tilda.ws/03" TargetMode="External"/><Relationship Id="rId20" Type="http://schemas.openxmlformats.org/officeDocument/2006/relationships/hyperlink" Target="https://covid19.rosminzdra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5a1f/5uZGcgExd/2_Karantin_family_standart%2Bsubtitles.mp4" TargetMode="External"/><Relationship Id="rId11" Type="http://schemas.openxmlformats.org/officeDocument/2006/relationships/hyperlink" Target="http://covid-19-info.tilda.ws/06" TargetMode="External"/><Relationship Id="rId5" Type="http://schemas.openxmlformats.org/officeDocument/2006/relationships/hyperlink" Target="https://yadi.sk/d/wHTgKjjbKYWXQQ/Coronavirus%20Messengers%2045%20sec.mp4" TargetMode="External"/><Relationship Id="rId15" Type="http://schemas.openxmlformats.org/officeDocument/2006/relationships/hyperlink" Target="http://covid-19-info.tilda.ws/06#rec174909611covid-19-info.tilda.ws/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vid-19-info.tilda.ws/" TargetMode="External"/><Relationship Id="rId19" Type="http://schemas.openxmlformats.org/officeDocument/2006/relationships/hyperlink" Target="http://77.rospotrebnadzor.ru/" TargetMode="External"/><Relationship Id="rId4" Type="http://schemas.openxmlformats.org/officeDocument/2006/relationships/hyperlink" Target="https://www.youtube.com/watch?v=ZJ8LKGwb26Q" TargetMode="External"/><Relationship Id="rId9" Type="http://schemas.openxmlformats.org/officeDocument/2006/relationships/hyperlink" Target="https://www.youtube.com/watch?v=9x4_n-730hY" TargetMode="External"/><Relationship Id="rId14" Type="http://schemas.openxmlformats.org/officeDocument/2006/relationships/hyperlink" Target="http://covid-19-info.tilda.ws/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Галузина О. А.</dc:creator>
  <cp:keywords/>
  <dc:description/>
  <cp:lastModifiedBy>Галузина О. А.</cp:lastModifiedBy>
  <cp:revision>4</cp:revision>
  <dcterms:created xsi:type="dcterms:W3CDTF">2020-09-30T07:38:00Z</dcterms:created>
  <dcterms:modified xsi:type="dcterms:W3CDTF">2020-09-30T08:07:00Z</dcterms:modified>
</cp:coreProperties>
</file>